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Default="00F07DF4" w:rsidP="00F0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школьной профильной смены </w:t>
      </w:r>
    </w:p>
    <w:p w:rsidR="00F07DF4" w:rsidRDefault="00F07DF4" w:rsidP="00ED2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«Английский для всех»</w:t>
      </w:r>
    </w:p>
    <w:p w:rsidR="00F07DF4" w:rsidRDefault="00F07DF4" w:rsidP="00F07D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1521"/>
        <w:gridCol w:w="3916"/>
        <w:gridCol w:w="2972"/>
      </w:tblGrid>
      <w:tr w:rsidR="00F07DF4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747C68" w:rsidP="0074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A659D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A659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59D" w:rsidRPr="00B86A66" w:rsidRDefault="008A659D" w:rsidP="008A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Настоящие друзья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 (Сажнова Наталья Владимировна)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 (Рахманова Елена Юрьевна)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74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59D" w:rsidRPr="00B86A66" w:rsidRDefault="008A659D" w:rsidP="008A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Он все еще живет с родителями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 (Сажнова Наталья Владимировна)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 (Рахманова Елена Юрьевна)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74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59D" w:rsidRPr="00B86A66" w:rsidRDefault="008A659D" w:rsidP="008A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Характер и внешность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211 (Махмутова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(Губайдуллина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747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47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Обмен домами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211 (Махмутова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(Губайдуллина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7DF4" w:rsidRDefault="00F07DF4" w:rsidP="00F07D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21.03.2023</w:t>
      </w:r>
      <w:bookmarkStart w:id="0" w:name="_GoBack"/>
      <w:bookmarkEnd w:id="0"/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1521"/>
        <w:gridCol w:w="3916"/>
        <w:gridCol w:w="2972"/>
      </w:tblGrid>
      <w:tr w:rsidR="00F07DF4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59D" w:rsidRPr="00B86A66" w:rsidRDefault="008A659D" w:rsidP="008A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1600 </w:t>
            </w: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Пенсильвания-авеню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211 (Махмутова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(Губайдуллина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A659D" w:rsidRPr="00B86A66" w:rsidRDefault="008A659D" w:rsidP="008A6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6A66">
              <w:rPr>
                <w:rFonts w:ascii="Times New Roman" w:hAnsi="Times New Roman" w:cs="Times New Roman"/>
                <w:sz w:val="28"/>
                <w:szCs w:val="28"/>
              </w:rPr>
              <w:t>Моя первая квартира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211 (Махмутова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(Губайдуллина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Рямисовна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hideMark/>
          </w:tcPr>
          <w:p w:rsidR="008A659D" w:rsidRPr="00DF1609" w:rsidRDefault="008A659D" w:rsidP="008A659D">
            <w:pPr>
              <w:spacing w:line="320" w:lineRule="atLeast"/>
              <w:ind w:left="110" w:right="63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Праздники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 (Сажнова Наталья Владимировна)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 (Рахманова Елена Юрьевна)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 w:right="63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Актер! Автор!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130 (Сажнова Наталья Владимировна)</w:t>
            </w:r>
          </w:p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 (Рахманова Елена Юрьевна)</w:t>
            </w:r>
          </w:p>
        </w:tc>
      </w:tr>
    </w:tbl>
    <w:p w:rsidR="00F07DF4" w:rsidRDefault="00F07DF4" w:rsidP="00F07D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1521"/>
        <w:gridCol w:w="3916"/>
        <w:gridCol w:w="2972"/>
      </w:tblGrid>
      <w:tr w:rsidR="00F07DF4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095" w:type="pct"/>
            <w:tcBorders>
              <w:top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 w:right="63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Они тоже плачут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 (Демина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hideMark/>
          </w:tcPr>
          <w:p w:rsidR="008A659D" w:rsidRPr="00DF1609" w:rsidRDefault="008A659D" w:rsidP="008A659D">
            <w:pPr>
              <w:spacing w:line="320" w:lineRule="atLeast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Волшебные диеты?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 (Демина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Рис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95" w:type="pct"/>
            <w:tcBorders>
              <w:top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Привередливый в еде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Алексеевна)</w:t>
            </w:r>
          </w:p>
        </w:tc>
      </w:tr>
    </w:tbl>
    <w:p w:rsidR="00F07DF4" w:rsidRDefault="00F07DF4" w:rsidP="00F07D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23.03.2023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1521"/>
        <w:gridCol w:w="3916"/>
        <w:gridCol w:w="2972"/>
      </w:tblGrid>
      <w:tr w:rsidR="00F07DF4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F4" w:rsidRDefault="00F07DF4" w:rsidP="00862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2095" w:type="pct"/>
            <w:tcBorders>
              <w:bottom w:val="single" w:sz="4" w:space="0" w:color="auto"/>
            </w:tcBorders>
            <w:hideMark/>
          </w:tcPr>
          <w:p w:rsidR="008A659D" w:rsidRPr="00DF1609" w:rsidRDefault="008A659D" w:rsidP="008A659D">
            <w:pPr>
              <w:spacing w:line="320" w:lineRule="atLeast"/>
              <w:ind w:left="110" w:right="409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Приятное впечатление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 (Демина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20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 w:right="409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Движение - жизнь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302 (Демина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2095" w:type="pct"/>
            <w:tcBorders>
              <w:top w:val="single" w:sz="4" w:space="0" w:color="auto"/>
            </w:tcBorders>
            <w:hideMark/>
          </w:tcPr>
          <w:p w:rsidR="008A659D" w:rsidRPr="0060795D" w:rsidRDefault="008A659D" w:rsidP="008A659D">
            <w:pPr>
              <w:spacing w:line="320" w:lineRule="atLeast"/>
              <w:ind w:left="110" w:right="409"/>
              <w:jc w:val="both"/>
              <w:rPr>
                <w:rFonts w:ascii="Times New Roman" w:hAnsi="Times New Roman" w:cs="Times New Roman"/>
                <w:sz w:val="28"/>
              </w:rPr>
            </w:pPr>
            <w:r w:rsidRPr="0060795D">
              <w:rPr>
                <w:rFonts w:ascii="Times New Roman" w:hAnsi="Times New Roman" w:cs="Times New Roman"/>
                <w:sz w:val="28"/>
              </w:rPr>
              <w:t>Неважное самочувствие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Алексеевна)</w:t>
            </w:r>
          </w:p>
        </w:tc>
      </w:tr>
      <w:tr w:rsidR="008A659D" w:rsidTr="0068483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2095" w:type="pct"/>
            <w:hideMark/>
          </w:tcPr>
          <w:p w:rsidR="008A659D" w:rsidRPr="00DF1609" w:rsidRDefault="008A659D" w:rsidP="008A659D">
            <w:pPr>
              <w:tabs>
                <w:tab w:val="left" w:pos="5029"/>
              </w:tabs>
              <w:spacing w:line="320" w:lineRule="atLeast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тест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D" w:rsidRDefault="008A659D" w:rsidP="008A6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Алексеевна)</w:t>
            </w:r>
          </w:p>
        </w:tc>
      </w:tr>
    </w:tbl>
    <w:p w:rsidR="00F07DF4" w:rsidRDefault="00F07DF4" w:rsidP="00F07DF4"/>
    <w:p w:rsidR="00F07DF4" w:rsidRDefault="00F07DF4"/>
    <w:sectPr w:rsidR="00F0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8"/>
    <w:rsid w:val="000D3685"/>
    <w:rsid w:val="005E4A88"/>
    <w:rsid w:val="00684837"/>
    <w:rsid w:val="00747C68"/>
    <w:rsid w:val="008A659D"/>
    <w:rsid w:val="00ED2193"/>
    <w:rsid w:val="00F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FDB6"/>
  <w15:chartTrackingRefBased/>
  <w15:docId w15:val="{FF3D8839-F99C-40A6-AAF5-7AD948C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2023-02-21T09:20:00Z</dcterms:created>
  <dcterms:modified xsi:type="dcterms:W3CDTF">2023-03-17T10:15:00Z</dcterms:modified>
</cp:coreProperties>
</file>